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5F33" w14:textId="77777777" w:rsidR="007954D6" w:rsidRDefault="007954D6" w:rsidP="007954D6"/>
    <w:p w14:paraId="60F1F514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>Exmo. Senhor</w:t>
      </w:r>
    </w:p>
    <w:p w14:paraId="3D53DA08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Presidente da Câmara Municipal </w:t>
      </w:r>
    </w:p>
    <w:p w14:paraId="54E02F9C" w14:textId="440CB883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954D6">
        <w:rPr>
          <w:sz w:val="24"/>
          <w:szCs w:val="24"/>
        </w:rPr>
        <w:t>e</w:t>
      </w:r>
      <w:r>
        <w:rPr>
          <w:sz w:val="24"/>
          <w:szCs w:val="24"/>
        </w:rPr>
        <w:t>________________________</w:t>
      </w:r>
    </w:p>
    <w:p w14:paraId="60206A3B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27897AE3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378F512F" w14:textId="4E216DBA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  <w:u w:val="single"/>
        </w:rPr>
        <w:t>ASSUNTO:</w:t>
      </w:r>
      <w:r w:rsidRPr="007954D6">
        <w:rPr>
          <w:sz w:val="24"/>
          <w:szCs w:val="24"/>
        </w:rPr>
        <w:t xml:space="preserve"> Eleição para os órgãos das autarquias locais – </w:t>
      </w:r>
      <w:r w:rsidR="00454091">
        <w:rPr>
          <w:sz w:val="24"/>
          <w:szCs w:val="24"/>
        </w:rPr>
        <w:t>12</w:t>
      </w:r>
      <w:r w:rsidRPr="007954D6">
        <w:rPr>
          <w:sz w:val="24"/>
          <w:szCs w:val="24"/>
        </w:rPr>
        <w:t xml:space="preserve"> de </w:t>
      </w:r>
      <w:r w:rsidR="00454091">
        <w:rPr>
          <w:sz w:val="24"/>
          <w:szCs w:val="24"/>
        </w:rPr>
        <w:t>outubro</w:t>
      </w:r>
      <w:r w:rsidRPr="007954D6">
        <w:rPr>
          <w:sz w:val="24"/>
          <w:szCs w:val="24"/>
        </w:rPr>
        <w:t xml:space="preserve"> de 202</w:t>
      </w:r>
      <w:r w:rsidR="00AA52BB">
        <w:rPr>
          <w:sz w:val="24"/>
          <w:szCs w:val="24"/>
        </w:rPr>
        <w:t>5</w:t>
      </w:r>
      <w:r w:rsidRPr="007954D6">
        <w:rPr>
          <w:sz w:val="24"/>
          <w:szCs w:val="24"/>
        </w:rPr>
        <w:t>.</w:t>
      </w:r>
    </w:p>
    <w:p w14:paraId="102A45EE" w14:textId="597AD738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          Voto antecipado</w:t>
      </w:r>
      <w:r>
        <w:rPr>
          <w:sz w:val="24"/>
          <w:szCs w:val="24"/>
        </w:rPr>
        <w:t xml:space="preserve"> dos doentes internados</w:t>
      </w:r>
      <w:r w:rsidRPr="007954D6">
        <w:rPr>
          <w:sz w:val="24"/>
          <w:szCs w:val="24"/>
        </w:rPr>
        <w:t>. Requerimento.</w:t>
      </w:r>
    </w:p>
    <w:p w14:paraId="40C9645F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091C7119" w14:textId="7805D317" w:rsidR="007954D6" w:rsidRPr="007954D6" w:rsidRDefault="007954D6" w:rsidP="007954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(</w:t>
      </w:r>
      <w:r w:rsidRPr="007954D6">
        <w:rPr>
          <w:i/>
          <w:iCs/>
          <w:sz w:val="24"/>
          <w:szCs w:val="24"/>
        </w:rPr>
        <w:t>nome completo do eleitor</w:t>
      </w:r>
      <w:r w:rsidRPr="007954D6">
        <w:rPr>
          <w:sz w:val="24"/>
          <w:szCs w:val="24"/>
        </w:rPr>
        <w:t>)</w:t>
      </w:r>
      <w:r>
        <w:rPr>
          <w:sz w:val="24"/>
          <w:szCs w:val="24"/>
        </w:rPr>
        <w:t>__________________________</w:t>
      </w:r>
      <w:r w:rsidRPr="007954D6">
        <w:rPr>
          <w:sz w:val="24"/>
          <w:szCs w:val="24"/>
        </w:rPr>
        <w:t>, com o n.º de identificação civil</w:t>
      </w:r>
      <w:r>
        <w:rPr>
          <w:sz w:val="24"/>
          <w:szCs w:val="24"/>
        </w:rPr>
        <w:t>_________________</w:t>
      </w:r>
      <w:r w:rsidRPr="007954D6">
        <w:rPr>
          <w:sz w:val="24"/>
          <w:szCs w:val="24"/>
        </w:rPr>
        <w:t xml:space="preserve"> inscrito no recenseamento eleitoral na Freguesia de </w:t>
      </w: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232B84B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578FB9B2" w14:textId="709A327B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______________________________________________________________</w:t>
      </w:r>
    </w:p>
    <w:p w14:paraId="3FD3D19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3C1D0F62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Para o efeito remete-se, nos termos da lei, os seguintes documentos</w:t>
      </w:r>
      <w:r w:rsidRPr="007954D6">
        <w:rPr>
          <w:sz w:val="24"/>
          <w:szCs w:val="24"/>
        </w:rPr>
        <w:t>:</w:t>
      </w:r>
    </w:p>
    <w:p w14:paraId="41E407E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Cópia do Cartão de Cidadão</w:t>
      </w:r>
      <w:r w:rsidRPr="007954D6">
        <w:rPr>
          <w:sz w:val="24"/>
          <w:szCs w:val="24"/>
        </w:rPr>
        <w:t>/Bilhete de Identidade ou outro documento identificativo, como Carta de Condução ou Passaporte;</w:t>
      </w:r>
    </w:p>
    <w:p w14:paraId="641018EF" w14:textId="77777777" w:rsidR="007954D6" w:rsidRPr="007954D6" w:rsidRDefault="007954D6" w:rsidP="007954D6">
      <w:pPr>
        <w:jc w:val="both"/>
        <w:rPr>
          <w:b/>
          <w:bCs/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Documento comprovativo do impedimento emitido pelo médico assistente, confirmado pela direção do estabelecimento hospitalar.</w:t>
      </w:r>
    </w:p>
    <w:p w14:paraId="129860D5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7AC7956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Com os melhores cumprimentos,</w:t>
      </w:r>
    </w:p>
    <w:p w14:paraId="55BBA24D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A4E56FD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4A6BFAC8" w14:textId="417C80B0" w:rsidR="007954D6" w:rsidRPr="007954D6" w:rsidRDefault="007954D6" w:rsidP="007954D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2B80A073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 morada (indicando freguesia e concelho) do estabelecimento hospitalar.</w:t>
      </w:r>
    </w:p>
    <w:p w14:paraId="009834CC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B58DF0C" w14:textId="6DEE1B1C" w:rsidR="004D138C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NOTA:</w:t>
      </w:r>
      <w:r w:rsidRPr="007954D6">
        <w:rPr>
          <w:sz w:val="24"/>
          <w:szCs w:val="24"/>
        </w:rPr>
        <w:t xml:space="preserve"> ESTE REQUERIMENTO TEM DE DAR ENTRADA NA CÂMARA MUNICIPAL O MAIS TARDAR </w:t>
      </w:r>
      <w:r w:rsidRPr="007954D6">
        <w:rPr>
          <w:b/>
          <w:bCs/>
          <w:sz w:val="24"/>
          <w:szCs w:val="24"/>
        </w:rPr>
        <w:t>ATÉ</w:t>
      </w:r>
      <w:r w:rsidR="00454091">
        <w:rPr>
          <w:b/>
          <w:bCs/>
          <w:sz w:val="24"/>
          <w:szCs w:val="24"/>
        </w:rPr>
        <w:t xml:space="preserve"> 22</w:t>
      </w:r>
      <w:r w:rsidRPr="007954D6">
        <w:rPr>
          <w:b/>
          <w:bCs/>
          <w:sz w:val="24"/>
          <w:szCs w:val="24"/>
        </w:rPr>
        <w:t xml:space="preserve"> DE SETEMBRO</w:t>
      </w:r>
      <w:r w:rsidRPr="007954D6">
        <w:rPr>
          <w:sz w:val="24"/>
          <w:szCs w:val="24"/>
        </w:rPr>
        <w:t>.</w:t>
      </w:r>
    </w:p>
    <w:sectPr w:rsidR="004D138C" w:rsidRPr="0079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D6"/>
    <w:rsid w:val="000D3FD4"/>
    <w:rsid w:val="001F6AD7"/>
    <w:rsid w:val="00454091"/>
    <w:rsid w:val="004D138C"/>
    <w:rsid w:val="007954D6"/>
    <w:rsid w:val="009344D4"/>
    <w:rsid w:val="00AA52BB"/>
    <w:rsid w:val="00BA5F41"/>
    <w:rsid w:val="00DD602D"/>
    <w:rsid w:val="00DE2749"/>
    <w:rsid w:val="00E60B5F"/>
    <w:rsid w:val="00F90EFA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BFF"/>
  <w15:chartTrackingRefBased/>
  <w15:docId w15:val="{BD674A94-3A3A-4F8E-8CAB-A887D85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149D4-FDF9-429F-B8A0-827918F8C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78B00-D143-4338-B250-7DD94C2FE8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E37508-D4AE-4F65-B6E2-E8C95A02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Carla Sofia Melo</cp:lastModifiedBy>
  <cp:revision>2</cp:revision>
  <dcterms:created xsi:type="dcterms:W3CDTF">2025-07-08T11:10:00Z</dcterms:created>
  <dcterms:modified xsi:type="dcterms:W3CDTF">2025-07-08T11:10:00Z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